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31124" w14:textId="55A1C5A0" w:rsidR="00E81A03" w:rsidRPr="00E81A03" w:rsidRDefault="00E81A03" w:rsidP="00AB4CEB">
      <w:pPr>
        <w:pStyle w:val="NoSpacing"/>
        <w:bidi/>
        <w:rPr>
          <w:sz w:val="24"/>
          <w:szCs w:val="24"/>
        </w:rPr>
      </w:pPr>
      <w:r>
        <w:rPr>
          <w:sz w:val="24"/>
          <w:szCs w:val="24"/>
          <w:rtl/>
        </w:rPr>
        <w:t>یان دەتوانیت ڕاستەوخۆ پەیوەندی بە دابینکەری خزمەتگوزارییەکانی زمانمان بەناوی Dals بکەیت و پین کۆدی PINی</w:t>
      </w:r>
      <w:r w:rsidR="00980127">
        <w:rPr>
          <w:sz w:val="24"/>
          <w:szCs w:val="24"/>
        </w:rPr>
        <w:t xml:space="preserve"> </w:t>
      </w:r>
      <w:r w:rsidR="00E21B55" w:rsidRPr="00E21B55">
        <w:rPr>
          <w:sz w:val="24"/>
          <w:szCs w:val="24"/>
        </w:rPr>
        <w:t>0141 319 6112</w:t>
      </w:r>
      <w:r>
        <w:rPr>
          <w:sz w:val="24"/>
          <w:szCs w:val="24"/>
          <w:rtl/>
        </w:rPr>
        <w:t xml:space="preserve"> خزمەتگوزارییەکە کە بریتییە لە 009865 داخڵ بکەیت. </w:t>
      </w:r>
    </w:p>
    <w:p w14:paraId="435D9541" w14:textId="77777777" w:rsidR="00E81A03" w:rsidRPr="00E81A03" w:rsidRDefault="00E81A03" w:rsidP="00AB4CEB">
      <w:pPr>
        <w:pStyle w:val="NoSpacing"/>
        <w:bidi/>
        <w:rPr>
          <w:sz w:val="24"/>
          <w:szCs w:val="24"/>
        </w:rPr>
      </w:pPr>
    </w:p>
    <w:p w14:paraId="2BF5683F" w14:textId="77777777" w:rsidR="00E81A03" w:rsidRPr="00E81A03" w:rsidRDefault="00E81A03" w:rsidP="00AB4CEB">
      <w:pPr>
        <w:pStyle w:val="NoSpacing"/>
        <w:bidi/>
        <w:rPr>
          <w:sz w:val="24"/>
          <w:szCs w:val="24"/>
        </w:rPr>
      </w:pPr>
      <w:r>
        <w:rPr>
          <w:sz w:val="24"/>
          <w:szCs w:val="24"/>
          <w:rtl/>
        </w:rPr>
        <w:t>پاشان پەیوەندیت بە وەرگێڕێکەوە دەکرێت و داوات لێدەکرێت ئەو ژمارەیە دابین بکەیت کە پێویستە پەیوەندی پێوە بکەیت. ئەمە ژمارە  تەلەفۆنی ‎0300 330 1343 ە بۆ پەیوەندیکردن بە یارمەتی  خزمەتگوزاری تەندروستی نیشتمانی NHS بۆ نەخۆشی تەندروستی.</w:t>
      </w:r>
    </w:p>
    <w:p w14:paraId="75B1DF41" w14:textId="77777777" w:rsidR="00E81A03" w:rsidRPr="00E81A03" w:rsidRDefault="00E81A03" w:rsidP="00AB4CEB">
      <w:pPr>
        <w:pStyle w:val="NoSpacing"/>
        <w:bidi/>
        <w:rPr>
          <w:sz w:val="24"/>
          <w:szCs w:val="24"/>
        </w:rPr>
      </w:pPr>
    </w:p>
    <w:p w14:paraId="701C5FD9" w14:textId="7833C8F9" w:rsidR="00145488" w:rsidRPr="00E81A03" w:rsidRDefault="00E81A03" w:rsidP="00AB4CEB">
      <w:pPr>
        <w:pStyle w:val="NoSpacing"/>
        <w:bidi/>
        <w:rPr>
          <w:sz w:val="24"/>
          <w:szCs w:val="24"/>
        </w:rPr>
      </w:pPr>
      <w:r>
        <w:rPr>
          <w:sz w:val="24"/>
          <w:szCs w:val="24"/>
          <w:rtl/>
        </w:rPr>
        <w:t>پاشان وەرگێڕ پەیوەندی بە یارمەتی خزمەتگوزاری تەندروستی نیشتمانی NHS دەکات بۆ نەخۆشی تەندروستی و وەرگێڕانی زمانەکەی خۆت بۆ دابین دەکات.</w:t>
      </w:r>
    </w:p>
    <w:sectPr w:rsidR="00145488" w:rsidRPr="00E81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594C8" w14:textId="77777777" w:rsidR="00412F0A" w:rsidRDefault="00412F0A" w:rsidP="00E81A03">
      <w:pPr>
        <w:spacing w:after="0" w:line="240" w:lineRule="auto"/>
      </w:pPr>
      <w:r>
        <w:separator/>
      </w:r>
    </w:p>
  </w:endnote>
  <w:endnote w:type="continuationSeparator" w:id="0">
    <w:p w14:paraId="0F876A7E" w14:textId="77777777" w:rsidR="00412F0A" w:rsidRDefault="00412F0A" w:rsidP="00E8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BECB0" w14:textId="77777777" w:rsidR="00412F0A" w:rsidRDefault="00412F0A" w:rsidP="00E81A03">
      <w:pPr>
        <w:spacing w:after="0" w:line="240" w:lineRule="auto"/>
      </w:pPr>
      <w:r>
        <w:separator/>
      </w:r>
    </w:p>
  </w:footnote>
  <w:footnote w:type="continuationSeparator" w:id="0">
    <w:p w14:paraId="733B2DD0" w14:textId="77777777" w:rsidR="00412F0A" w:rsidRDefault="00412F0A" w:rsidP="00E81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D0"/>
    <w:rsid w:val="00000EE8"/>
    <w:rsid w:val="00145488"/>
    <w:rsid w:val="00185540"/>
    <w:rsid w:val="00412F0A"/>
    <w:rsid w:val="0042654F"/>
    <w:rsid w:val="00437BC7"/>
    <w:rsid w:val="004D4A17"/>
    <w:rsid w:val="005171C6"/>
    <w:rsid w:val="006C00D4"/>
    <w:rsid w:val="006C4997"/>
    <w:rsid w:val="006D7823"/>
    <w:rsid w:val="006F0A72"/>
    <w:rsid w:val="006F68F0"/>
    <w:rsid w:val="00712CDC"/>
    <w:rsid w:val="007818D0"/>
    <w:rsid w:val="00806476"/>
    <w:rsid w:val="00886E3E"/>
    <w:rsid w:val="00980127"/>
    <w:rsid w:val="009E309D"/>
    <w:rsid w:val="00A8151E"/>
    <w:rsid w:val="00AB4CEB"/>
    <w:rsid w:val="00BB4BBA"/>
    <w:rsid w:val="00C4552D"/>
    <w:rsid w:val="00DD597E"/>
    <w:rsid w:val="00E11465"/>
    <w:rsid w:val="00E21B55"/>
    <w:rsid w:val="00E317E0"/>
    <w:rsid w:val="00E8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8B4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8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8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8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8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8D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4552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81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A03"/>
  </w:style>
  <w:style w:type="paragraph" w:styleId="Header">
    <w:name w:val="header"/>
    <w:basedOn w:val="Normal"/>
    <w:link w:val="HeaderChar"/>
    <w:uiPriority w:val="99"/>
    <w:unhideWhenUsed/>
    <w:rsid w:val="00E11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Aptos Display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Aptos"/>
        <a:font script="Jpan" typeface="游ゴシック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9f7f50a-c692-4f56-92a0-10ab17c7532a}" enabled="1" method="Privileged" siteId="{87d48f5f-7eb6-48dd-b269-dae3dea931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2024-11-21T10:50:00Z</dcterms:created>
  <dcterms:modified xsi:type="dcterms:W3CDTF">2024-11-28T15:44:00Z</dcterms:modified>
</cp:coreProperties>
</file>